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B489C9"/>
    <w:multiLevelType w:val="singleLevel"/>
    <w:tmpl w:val="B6B489C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30A879-0BBD-4D7C-8EDB-2EB070F33E63}">
  <ds:schemaRefs/>
</ds:datastoreItem>
</file>